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4E1D5" w14:textId="77777777" w:rsidR="00B20E3D" w:rsidRPr="00C131B3" w:rsidRDefault="00B20E3D" w:rsidP="00B20E3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C131B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095FEB3" wp14:editId="71544523">
            <wp:extent cx="3228975" cy="495300"/>
            <wp:effectExtent l="0" t="0" r="9525" b="0"/>
            <wp:docPr id="1" name="Slika 1" descr="Slika, ki vsebuje besede pisava, logotip, simbol, grafik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Vsebina, ustvarjena z UI, morda ni pravil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898D8" w14:textId="77777777" w:rsidR="00B20E3D" w:rsidRPr="00C131B3" w:rsidRDefault="00B20E3D" w:rsidP="00112714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59C88F6" w14:textId="77777777" w:rsidR="00B20E3D" w:rsidRPr="00C131B3" w:rsidRDefault="00B20E3D" w:rsidP="00112714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13F0DD3" w14:textId="77777777" w:rsidR="00B20E3D" w:rsidRPr="00C131B3" w:rsidRDefault="00B20E3D" w:rsidP="001127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B0223EE" w14:textId="77777777" w:rsidR="00B20E3D" w:rsidRPr="00C131B3" w:rsidRDefault="00B20E3D" w:rsidP="00112714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C2937DA" w14:textId="77777777" w:rsidR="00B20E3D" w:rsidRPr="00C131B3" w:rsidRDefault="00B20E3D" w:rsidP="00B20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C7EE5D" w14:textId="25BFA713" w:rsidR="00B20E3D" w:rsidRPr="00112714" w:rsidRDefault="00B20E3D" w:rsidP="0011271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C131B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="0011271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11271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881</w:t>
      </w:r>
      <w:r w:rsidRPr="00112714">
        <w:rPr>
          <w:rFonts w:ascii="Times New Roman" w:eastAsia="Times New Roman" w:hAnsi="Times New Roman" w:cs="Times New Roman"/>
          <w:u w:val="single"/>
          <w:lang w:eastAsia="sl-SI"/>
        </w:rPr>
        <w:t>-</w:t>
      </w:r>
      <w:r w:rsidR="00112714" w:rsidRPr="00112714">
        <w:rPr>
          <w:rFonts w:ascii="Times New Roman" w:eastAsia="Times New Roman" w:hAnsi="Times New Roman" w:cs="Times New Roman"/>
          <w:b/>
          <w:bCs/>
          <w:lang w:eastAsia="sl-SI"/>
        </w:rPr>
        <w:t>2</w:t>
      </w:r>
      <w:r w:rsidR="00112714" w:rsidRPr="00112714">
        <w:rPr>
          <w:rFonts w:ascii="Times New Roman" w:eastAsia="Times New Roman" w:hAnsi="Times New Roman" w:cs="Times New Roman"/>
          <w:b/>
          <w:u w:val="single"/>
          <w:lang w:eastAsia="sl-SI"/>
        </w:rPr>
        <w:t>026</w:t>
      </w:r>
      <w:r w:rsidRPr="00C131B3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112714">
        <w:rPr>
          <w:rFonts w:ascii="Times New Roman" w:eastAsia="Times New Roman" w:hAnsi="Times New Roman" w:cs="Times New Roman"/>
          <w:b/>
          <w:u w:val="single"/>
          <w:lang w:eastAsia="sl-SI"/>
        </w:rPr>
        <w:t>MV</w:t>
      </w:r>
      <w:r w:rsidRPr="00C131B3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 w:rsidR="00112714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C131B3">
        <w:rPr>
          <w:rFonts w:ascii="Arial" w:eastAsia="Times New Roman" w:hAnsi="Arial" w:cs="Times New Roman"/>
          <w:b/>
          <w:szCs w:val="20"/>
          <w:lang w:eastAsia="sl-SI"/>
        </w:rPr>
        <w:t xml:space="preserve"> </w:t>
      </w:r>
      <w:r>
        <w:rPr>
          <w:rFonts w:ascii="Arial" w:eastAsia="Times New Roman" w:hAnsi="Arial" w:cs="Times New Roman"/>
          <w:b/>
          <w:szCs w:val="20"/>
          <w:lang w:eastAsia="sl-SI"/>
        </w:rPr>
        <w:t>Datum:</w:t>
      </w:r>
      <w:r w:rsidRPr="00C131B3">
        <w:rPr>
          <w:rFonts w:ascii="Arial" w:eastAsia="Times New Roman" w:hAnsi="Arial" w:cs="Times New Roman"/>
          <w:b/>
          <w:szCs w:val="20"/>
          <w:lang w:eastAsia="sl-SI"/>
        </w:rPr>
        <w:t xml:space="preserve">  </w:t>
      </w:r>
      <w:r w:rsidR="00112714">
        <w:rPr>
          <w:rFonts w:ascii="Arial" w:eastAsia="Times New Roman" w:hAnsi="Arial" w:cs="Times New Roman"/>
          <w:b/>
          <w:szCs w:val="20"/>
          <w:lang w:eastAsia="sl-SI"/>
        </w:rPr>
        <w:t>23.04.2026</w:t>
      </w:r>
      <w:r w:rsidRPr="00C131B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</w:t>
      </w:r>
      <w:r w:rsidRPr="00C131B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E1022C6" w14:textId="77777777" w:rsidR="00B20E3D" w:rsidRPr="00C131B3" w:rsidRDefault="00B20E3D" w:rsidP="00B20E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C130097" w14:textId="77777777" w:rsidR="00B20E3D" w:rsidRPr="00C131B3" w:rsidRDefault="00B20E3D" w:rsidP="00B20E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00A6197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94EDBA9" w14:textId="77777777" w:rsidR="00B20E3D" w:rsidRPr="00C131B3" w:rsidRDefault="00B20E3D" w:rsidP="00B20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izdelajo ponudbe za</w:t>
      </w:r>
    </w:p>
    <w:p w14:paraId="414DBB56" w14:textId="77777777" w:rsidR="00B20E3D" w:rsidRDefault="00B20E3D" w:rsidP="00B20E3D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5E189D05" w14:textId="6517BBBC" w:rsidR="00B20E3D" w:rsidRPr="005E049D" w:rsidRDefault="00B20E3D" w:rsidP="00B20E3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 w:rsidRPr="005E049D">
        <w:rPr>
          <w:rFonts w:ascii="Times New Roman" w:eastAsia="Calibri" w:hAnsi="Times New Roman" w:cs="Times New Roman"/>
          <w:b/>
          <w:sz w:val="24"/>
          <w:szCs w:val="24"/>
        </w:rPr>
        <w:t xml:space="preserve">LASER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MOBILNI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    </w:t>
      </w:r>
      <w:r w:rsidRPr="005E049D">
        <w:rPr>
          <w:rFonts w:ascii="Times New Roman" w:eastAsia="Calibri" w:hAnsi="Times New Roman" w:cs="Times New Roman"/>
          <w:b/>
          <w:sz w:val="24"/>
          <w:szCs w:val="24"/>
        </w:rPr>
        <w:t xml:space="preserve"> 1 </w:t>
      </w:r>
      <w:r>
        <w:rPr>
          <w:rFonts w:ascii="Times New Roman" w:eastAsia="Calibri" w:hAnsi="Times New Roman" w:cs="Times New Roman"/>
          <w:b/>
          <w:sz w:val="24"/>
          <w:szCs w:val="24"/>
        </w:rPr>
        <w:t>kom</w:t>
      </w:r>
      <w:r w:rsidRPr="005E049D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</w:p>
    <w:p w14:paraId="714CAD4B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5A10657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D7D0741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C131B3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5B200B90" w14:textId="77777777" w:rsidR="00B54613" w:rsidRPr="00B54613" w:rsidRDefault="00B54613" w:rsidP="00B54613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eastAsia="zh-CN"/>
          <w14:ligatures w14:val="none"/>
        </w:rPr>
      </w:pPr>
      <w:r w:rsidRPr="00B54613">
        <w:rPr>
          <w:rFonts w:ascii="Garamond" w:eastAsia="Calibri" w:hAnsi="Garamond" w:cs="Times New Roman"/>
          <w:sz w:val="24"/>
          <w:szCs w:val="24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76869A0" w14:textId="77777777" w:rsidR="00B54613" w:rsidRPr="00B54613" w:rsidRDefault="00B54613" w:rsidP="00B54613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sz w:val="24"/>
          <w:szCs w:val="24"/>
          <w14:ligatures w14:val="none"/>
        </w:rPr>
      </w:pPr>
      <w:r w:rsidRPr="00B54613"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  <w:t>Cena mora vsebovati vse stroške, popuste, rabate, dostavo, montažo in davek na dodano vrednost.</w:t>
      </w:r>
      <w:r w:rsidRPr="00B54613">
        <w:rPr>
          <w:rFonts w:ascii="Garamond" w:eastAsia="Times New Roman" w:hAnsi="Garamond" w:cs="Times New Roman"/>
          <w:bCs/>
          <w:sz w:val="24"/>
          <w:szCs w:val="24"/>
          <w:lang w:eastAsia="zh-CN"/>
          <w14:ligatures w14:val="none"/>
        </w:rPr>
        <w:t xml:space="preserve"> </w:t>
      </w:r>
    </w:p>
    <w:p w14:paraId="7BA928EA" w14:textId="77777777" w:rsidR="00B54613" w:rsidRPr="00B54613" w:rsidRDefault="00B54613" w:rsidP="00B54613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Times New Roman"/>
          <w:bCs/>
          <w:sz w:val="24"/>
          <w:szCs w:val="24"/>
          <w:lang w:eastAsia="sl-SI"/>
          <w14:ligatures w14:val="none"/>
        </w:rPr>
        <w:t>Ponudbi predložite prospekte ter drugo dokumentacijo iz katere je razvidno izpolnjevanje zahtev naročnika.</w:t>
      </w:r>
    </w:p>
    <w:p w14:paraId="23939AB6" w14:textId="77777777" w:rsidR="00B54613" w:rsidRPr="00B54613" w:rsidRDefault="00B54613" w:rsidP="00B54613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  <w:sz w:val="24"/>
          <w:szCs w:val="24"/>
          <w14:ligatures w14:val="none"/>
        </w:rPr>
      </w:pPr>
      <w:bookmarkStart w:id="0" w:name="_Hlk124249372"/>
      <w:r w:rsidRPr="00B54613">
        <w:rPr>
          <w:rFonts w:ascii="Garamond" w:eastAsia="Calibri" w:hAnsi="Garamond" w:cs="Times New Roman"/>
          <w:sz w:val="24"/>
          <w:szCs w:val="24"/>
          <w14:ligatures w14:val="none"/>
        </w:rPr>
        <w:t>Naročnik se zavezuje naročeno ter dobavljeno blago plačati v roku, kot ga določa veljavna zakonodaja</w:t>
      </w:r>
      <w:r w:rsidRPr="00B54613">
        <w:rPr>
          <w:rFonts w:ascii="Garamond" w:eastAsia="Calibri" w:hAnsi="Garamond" w:cs="Times New Roman"/>
          <w:bCs/>
          <w:sz w:val="24"/>
          <w:szCs w:val="24"/>
          <w14:ligatures w14:val="none"/>
        </w:rPr>
        <w:t xml:space="preserve">. </w:t>
      </w:r>
    </w:p>
    <w:bookmarkEnd w:id="0"/>
    <w:p w14:paraId="54F748F9" w14:textId="77777777" w:rsidR="00112714" w:rsidRDefault="00B54613" w:rsidP="00B54613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</w:pPr>
      <w:r w:rsidRPr="00112714">
        <w:rPr>
          <w:rFonts w:ascii="Garamond" w:eastAsia="Times New Roman" w:hAnsi="Garamond" w:cs="Times New Roman"/>
          <w:bCs/>
          <w:sz w:val="24"/>
          <w:szCs w:val="24"/>
          <w:lang w:eastAsia="zh-CN"/>
          <w14:ligatures w14:val="none"/>
        </w:rPr>
        <w:t xml:space="preserve">Izvajalec  mora zagotoviti dostavo blaga, montažo in namestitev v prostor pri naročniku </w:t>
      </w:r>
      <w:r w:rsidRPr="00112714">
        <w:rPr>
          <w:rFonts w:ascii="Garamond" w:eastAsia="Times New Roman" w:hAnsi="Garamond" w:cs="Times New Roman"/>
          <w:sz w:val="24"/>
          <w:szCs w:val="24"/>
          <w:lang w:eastAsia="zh-CN"/>
          <w14:ligatures w14:val="none"/>
        </w:rPr>
        <w:t xml:space="preserve">Termin montaže/primopredaje  je potrebno uskladiti  z naročnikom </w:t>
      </w:r>
    </w:p>
    <w:p w14:paraId="37A1DBF5" w14:textId="25129553" w:rsidR="00B54613" w:rsidRPr="00112714" w:rsidRDefault="00B54613" w:rsidP="00B54613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</w:pPr>
      <w:r w:rsidRPr="00112714"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578017C0" w14:textId="77777777" w:rsidR="00B54613" w:rsidRPr="00B54613" w:rsidRDefault="00B54613" w:rsidP="00B54613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</w:pPr>
      <w:r w:rsidRPr="00B54613">
        <w:rPr>
          <w:rFonts w:ascii="Garamond" w:eastAsia="Calibri" w:hAnsi="Garamond" w:cs="Times New Roman"/>
          <w:sz w:val="24"/>
          <w:szCs w:val="24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681C011B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</w:pPr>
    </w:p>
    <w:p w14:paraId="15635947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Times New Roman"/>
          <w:b/>
          <w:bCs/>
          <w:sz w:val="24"/>
          <w:szCs w:val="24"/>
          <w:lang w:eastAsia="sl-SI"/>
          <w14:ligatures w14:val="none"/>
        </w:rPr>
        <w:t xml:space="preserve">Dodatne zahteve: </w:t>
      </w:r>
    </w:p>
    <w:p w14:paraId="1F64C4EC" w14:textId="77777777" w:rsidR="00B54613" w:rsidRPr="00B54613" w:rsidRDefault="00B54613" w:rsidP="00B54613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  <w:t>na medicinski opremi mora biti obvezno prilepljena proizvajalčeva nalepka, ki mora izkazovati vsaj naslednje podatke:</w:t>
      </w:r>
    </w:p>
    <w:p w14:paraId="77E35A30" w14:textId="77777777" w:rsidR="00B54613" w:rsidRPr="00B54613" w:rsidRDefault="00B54613" w:rsidP="00B54613">
      <w:pPr>
        <w:numPr>
          <w:ilvl w:val="0"/>
          <w:numId w:val="11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  <w:t xml:space="preserve">Ime in tip naprave, </w:t>
      </w:r>
    </w:p>
    <w:p w14:paraId="6807D613" w14:textId="77777777" w:rsidR="00B54613" w:rsidRPr="00B54613" w:rsidRDefault="00B54613" w:rsidP="00B54613">
      <w:pPr>
        <w:numPr>
          <w:ilvl w:val="0"/>
          <w:numId w:val="11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  <w:t>Oznake CE</w:t>
      </w:r>
    </w:p>
    <w:p w14:paraId="0FAC93D0" w14:textId="77777777" w:rsidR="00B54613" w:rsidRPr="00B54613" w:rsidRDefault="00B54613" w:rsidP="00B54613">
      <w:pPr>
        <w:numPr>
          <w:ilvl w:val="0"/>
          <w:numId w:val="11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  <w:t xml:space="preserve">Serijska številka naprave, </w:t>
      </w:r>
    </w:p>
    <w:p w14:paraId="6AAF3E2B" w14:textId="77777777" w:rsidR="00B54613" w:rsidRPr="00B54613" w:rsidRDefault="00B54613" w:rsidP="00B54613">
      <w:pPr>
        <w:numPr>
          <w:ilvl w:val="0"/>
          <w:numId w:val="11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  <w:t>Datum proizvodnje (leto, mesec, dan)</w:t>
      </w:r>
    </w:p>
    <w:p w14:paraId="5FF0ECE2" w14:textId="77777777" w:rsidR="00B54613" w:rsidRPr="00B54613" w:rsidRDefault="00B54613" w:rsidP="00B54613">
      <w:pPr>
        <w:numPr>
          <w:ilvl w:val="0"/>
          <w:numId w:val="11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  <w:t xml:space="preserve">Ime proizvajalca, </w:t>
      </w:r>
    </w:p>
    <w:p w14:paraId="38BC7E35" w14:textId="77777777" w:rsidR="00B54613" w:rsidRPr="00B54613" w:rsidRDefault="00B54613" w:rsidP="00B54613">
      <w:pPr>
        <w:numPr>
          <w:ilvl w:val="0"/>
          <w:numId w:val="11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  <w:t>Država proizvajalca</w:t>
      </w:r>
    </w:p>
    <w:p w14:paraId="32428482" w14:textId="77777777" w:rsidR="00B54613" w:rsidRPr="00B54613" w:rsidRDefault="00B54613" w:rsidP="00B54613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  <w:t xml:space="preserve">na aparatu mora biti obvezno tudi nalepka, ki označuje termin naslednjega potrebnega preventivnega servisa. </w:t>
      </w:r>
    </w:p>
    <w:p w14:paraId="3CE22D1E" w14:textId="77777777" w:rsidR="00B54613" w:rsidRPr="00B54613" w:rsidRDefault="00B54613" w:rsidP="00B54613">
      <w:pPr>
        <w:numPr>
          <w:ilvl w:val="0"/>
          <w:numId w:val="10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  <w:t>letnik proizvodnje obvezno tekoče leto.</w:t>
      </w:r>
    </w:p>
    <w:p w14:paraId="4BE9B316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</w:pPr>
    </w:p>
    <w:p w14:paraId="2C017EF3" w14:textId="77777777" w:rsidR="00B54613" w:rsidRPr="00C131B3" w:rsidRDefault="00B54613" w:rsidP="00B20E3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840EC37" w14:textId="29AB5B20" w:rsidR="00B20E3D" w:rsidRPr="00C131B3" w:rsidRDefault="00B54613" w:rsidP="00B20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</w:t>
      </w:r>
      <w:r w:rsidR="00B20E3D"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ontaktna oseba s strani naročnika ;</w:t>
      </w:r>
    </w:p>
    <w:p w14:paraId="7DB2D89D" w14:textId="77777777" w:rsidR="00B20E3D" w:rsidRPr="00C131B3" w:rsidRDefault="00B20E3D" w:rsidP="00B20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2CE8AF" w14:textId="5315A27A" w:rsidR="00B20E3D" w:rsidRDefault="00B20E3D" w:rsidP="00B20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Maruša Vodenik</w:t>
      </w:r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31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47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, elektronska pošta </w:t>
      </w:r>
      <w:hyperlink r:id="rId8" w:history="1">
        <w:r w:rsidRPr="005927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14:paraId="012092E6" w14:textId="77777777" w:rsidR="00B20E3D" w:rsidRPr="00C131B3" w:rsidRDefault="00B20E3D" w:rsidP="00B20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E75FE9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573B6C" w14:textId="77777777" w:rsidR="00B20E3D" w:rsidRPr="00C131B3" w:rsidRDefault="00B20E3D" w:rsidP="00B20E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A8F668A" w14:textId="77777777" w:rsidR="00B20E3D" w:rsidRPr="00C131B3" w:rsidRDefault="00B20E3D" w:rsidP="00B20E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Pr="00C131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7A5DA0D5" w14:textId="3C86E7C0" w:rsidR="00B20E3D" w:rsidRPr="00C131B3" w:rsidRDefault="00B20E3D" w:rsidP="00B20E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Pr="00C131B3">
        <w:rPr>
          <w:rFonts w:ascii="Calibri" w:eastAsia="Calibri" w:hAnsi="Calibri" w:cs="Times New Roman"/>
          <w:b/>
        </w:rPr>
        <w:t xml:space="preserve"> </w:t>
      </w:r>
      <w:r w:rsidRPr="005E049D">
        <w:rPr>
          <w:rFonts w:ascii="Times New Roman" w:eastAsia="Calibri" w:hAnsi="Times New Roman" w:cs="Times New Roman"/>
          <w:b/>
        </w:rPr>
        <w:t xml:space="preserve">LASER </w:t>
      </w:r>
      <w:r>
        <w:rPr>
          <w:rFonts w:ascii="Times New Roman" w:eastAsia="Calibri" w:hAnsi="Times New Roman" w:cs="Times New Roman"/>
          <w:b/>
        </w:rPr>
        <w:t>MOBILNI</w:t>
      </w:r>
      <w:r w:rsidRPr="00C131B3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="00112714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881</w:t>
      </w:r>
      <w:r w:rsidRPr="00C131B3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="0011271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26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11271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28.04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="0011271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26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4F01060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B11C99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7DA2FECF" w14:textId="77777777" w:rsidR="00B20E3D" w:rsidRPr="00C131B3" w:rsidRDefault="00B20E3D" w:rsidP="00B20E3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7116343F" w14:textId="77777777" w:rsidR="00B20E3D" w:rsidRPr="00C131B3" w:rsidRDefault="00B20E3D" w:rsidP="00B20E3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14:paraId="7BDF4833" w14:textId="77777777" w:rsidR="00B20E3D" w:rsidRPr="00C131B3" w:rsidRDefault="00B20E3D" w:rsidP="00B20E3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14:paraId="16E711D5" w14:textId="77777777" w:rsidR="00B54613" w:rsidRDefault="00B20E3D" w:rsidP="00B20E3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>Obveznost izbranega ponudnika</w:t>
      </w:r>
    </w:p>
    <w:p w14:paraId="39A3E721" w14:textId="77777777" w:rsidR="00B54613" w:rsidRPr="00B54613" w:rsidRDefault="00B20E3D" w:rsidP="00B54613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  <w14:ligatures w14:val="none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 </w:t>
      </w:r>
      <w:r w:rsidR="00B54613" w:rsidRPr="00B54613">
        <w:rPr>
          <w:rFonts w:ascii="Garamond" w:eastAsia="Times New Roman" w:hAnsi="Garamond" w:cs="Times New Roman"/>
          <w:lang w:eastAsia="sl-SI"/>
          <w14:ligatures w14:val="none"/>
        </w:rPr>
        <w:t>Izjava o udeležbi fizičnih in pravnih oseb v lastništvu ponudnika  (OBR-5)</w:t>
      </w:r>
    </w:p>
    <w:p w14:paraId="3FE1BB59" w14:textId="5FE6B327" w:rsidR="00B20E3D" w:rsidRPr="00C131B3" w:rsidRDefault="00B20E3D" w:rsidP="00B54613">
      <w:pPr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51DD11AF" w14:textId="77777777" w:rsidR="00B20E3D" w:rsidRPr="00C131B3" w:rsidRDefault="00B20E3D" w:rsidP="00B20E3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28FC43F0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C70E19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74D2F7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CE0733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F71594" w14:textId="77777777" w:rsidR="00B20E3D" w:rsidRPr="00C131B3" w:rsidRDefault="00B20E3D" w:rsidP="00B20E3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B20E3D" w:rsidRPr="00C131B3" w:rsidSect="00B20E3D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0B03B7BE" w14:textId="77777777" w:rsidR="00B20E3D" w:rsidRPr="00C131B3" w:rsidRDefault="00B20E3D" w:rsidP="00B20E3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14:paraId="28ACB9EF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65CB5D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D37517A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E3D92FB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3C82F8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3B79517D" w14:textId="77777777" w:rsidR="00B20E3D" w:rsidRPr="00C131B3" w:rsidRDefault="00B20E3D" w:rsidP="00B20E3D">
      <w:pPr>
        <w:spacing w:after="0" w:line="240" w:lineRule="auto"/>
        <w:rPr>
          <w:rFonts w:ascii="Calibri" w:eastAsia="Calibri" w:hAnsi="Calibri" w:cs="Times New Roman"/>
          <w:b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5E049D">
        <w:rPr>
          <w:rFonts w:ascii="Times New Roman" w:eastAsia="Calibri" w:hAnsi="Times New Roman" w:cs="Times New Roman"/>
          <w:b/>
        </w:rPr>
        <w:t xml:space="preserve">LASER </w:t>
      </w:r>
      <w:r>
        <w:rPr>
          <w:rFonts w:ascii="Times New Roman" w:eastAsia="Calibri" w:hAnsi="Times New Roman" w:cs="Times New Roman"/>
          <w:b/>
        </w:rPr>
        <w:t>MOBILNI</w:t>
      </w:r>
    </w:p>
    <w:p w14:paraId="383809BE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DA95FD" w14:textId="77777777" w:rsidR="00B20E3D" w:rsidRPr="00C131B3" w:rsidRDefault="00B20E3D" w:rsidP="00B20E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4B8EE30" w14:textId="77777777" w:rsidR="00B20E3D" w:rsidRPr="00C131B3" w:rsidRDefault="00B20E3D" w:rsidP="00B20E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55969B20" w14:textId="77777777" w:rsidR="00B20E3D" w:rsidRPr="00C131B3" w:rsidRDefault="00B20E3D" w:rsidP="00B20E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B20E3D" w:rsidRPr="00C131B3" w14:paraId="1A4F2CE7" w14:textId="77777777" w:rsidTr="00DB4966">
        <w:trPr>
          <w:trHeight w:val="98"/>
        </w:trPr>
        <w:tc>
          <w:tcPr>
            <w:tcW w:w="6616" w:type="dxa"/>
          </w:tcPr>
          <w:p w14:paraId="0DCA05DA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6A7A4FF0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5183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22"/>
        <w:gridCol w:w="1849"/>
        <w:gridCol w:w="1701"/>
        <w:gridCol w:w="1985"/>
        <w:gridCol w:w="1985"/>
        <w:gridCol w:w="2126"/>
      </w:tblGrid>
      <w:tr w:rsidR="00B20E3D" w:rsidRPr="00C131B3" w14:paraId="74BABDFD" w14:textId="77777777" w:rsidTr="00DB4966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159A8F7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7B3F276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D694D8A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BD09B91" w14:textId="77777777" w:rsidR="00B20E3D" w:rsidRPr="00C131B3" w:rsidRDefault="00B20E3D" w:rsidP="00D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 kolikor proizvajalec na opremi dopušča uporabo  aparata drugega proizvajalca vnesite artikel 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številko,opis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material ter naziv proizvajalca  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oz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označite da dopušča</w:t>
            </w:r>
          </w:p>
          <w:p w14:paraId="0CED145F" w14:textId="77777777" w:rsidR="00B20E3D" w:rsidRPr="00C131B3" w:rsidRDefault="00B20E3D" w:rsidP="00D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E333C60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14:paraId="0EA0341A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2FB7B6C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B20E3D" w:rsidRPr="00C131B3" w14:paraId="12CBC3CD" w14:textId="77777777" w:rsidTr="00DB4966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985C" w14:textId="77777777" w:rsidR="00B20E3D" w:rsidRPr="00A23173" w:rsidRDefault="00B20E3D" w:rsidP="00DB4966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LASER MOBILNI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C83B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4BDD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9D1B40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B4868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95AD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B20E3D" w:rsidRPr="00C131B3" w14:paraId="4AFEB4F6" w14:textId="77777777" w:rsidTr="00B20E3D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3A8F" w14:textId="40266791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 w:rsidRPr="00C131B3"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 w:rsidRPr="00C131B3"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  <w:r w:rsidR="00566A9B">
              <w:rPr>
                <w:rFonts w:ascii="Times New Roman" w:eastAsia="Times New Roman" w:hAnsi="Times New Roman" w:cs="Times New Roman"/>
                <w:lang w:eastAsia="sl-SI"/>
              </w:rPr>
              <w:t>(1 leto garancija+6 let)</w:t>
            </w:r>
          </w:p>
          <w:p w14:paraId="188A4470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B7030EB" w14:textId="77777777" w:rsidR="00B20E3D" w:rsidRPr="00C131B3" w:rsidRDefault="00B20E3D" w:rsidP="00DB4966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4BA2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48F82C2" w14:textId="77777777" w:rsidR="00B20E3D" w:rsidRPr="00C131B3" w:rsidRDefault="00B20E3D" w:rsidP="00DB4966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1E74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6D4F0AD" w14:textId="77777777" w:rsidR="00B20E3D" w:rsidRPr="00C131B3" w:rsidRDefault="00B20E3D" w:rsidP="00DB4966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00F5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695B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855A44C" w14:textId="77777777" w:rsidR="00B20E3D" w:rsidRPr="00C131B3" w:rsidRDefault="00B20E3D" w:rsidP="00DB4966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C216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B20E3D" w:rsidRPr="00C131B3" w14:paraId="0378B984" w14:textId="77777777" w:rsidTr="00DB4966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8711BA8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63ED127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2EA85D6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14:paraId="7A1D0CD9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E42F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B20E3D" w:rsidRPr="00C131B3" w14:paraId="182914E4" w14:textId="77777777" w:rsidTr="00DB4966">
        <w:trPr>
          <w:trHeight w:val="378"/>
        </w:trPr>
        <w:tc>
          <w:tcPr>
            <w:tcW w:w="9087" w:type="dxa"/>
            <w:gridSpan w:val="4"/>
            <w:vMerge/>
            <w:tcBorders>
              <w:top w:val="single" w:sz="4" w:space="0" w:color="auto"/>
              <w:bottom w:val="nil"/>
            </w:tcBorders>
            <w:vAlign w:val="center"/>
          </w:tcPr>
          <w:p w14:paraId="4971B9A5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</w:tcPr>
          <w:p w14:paraId="2AEBCDBA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29CB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26B0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B20E3D" w:rsidRPr="00C131B3" w14:paraId="1FB8D5B6" w14:textId="77777777" w:rsidTr="00DB4966">
        <w:trPr>
          <w:gridBefore w:val="4"/>
          <w:wBefore w:w="9087" w:type="dxa"/>
          <w:trHeight w:val="915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7B133854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B64F5FD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ADF8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6847F2BC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2B3808DD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B20E3D" w:rsidRPr="00C131B3" w14:paraId="631B3888" w14:textId="77777777" w:rsidTr="00DB4966">
        <w:trPr>
          <w:gridBefore w:val="4"/>
          <w:wBefore w:w="9087" w:type="dxa"/>
          <w:trHeight w:val="915"/>
        </w:trPr>
        <w:tc>
          <w:tcPr>
            <w:tcW w:w="1985" w:type="dxa"/>
            <w:tcBorders>
              <w:right w:val="single" w:sz="4" w:space="0" w:color="auto"/>
            </w:tcBorders>
          </w:tcPr>
          <w:p w14:paraId="10EB6F47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A733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100A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B20E3D" w:rsidRPr="00C131B3" w14:paraId="517EBE38" w14:textId="77777777" w:rsidTr="00DB4966">
        <w:trPr>
          <w:gridBefore w:val="4"/>
          <w:wBefore w:w="9087" w:type="dxa"/>
          <w:trHeight w:val="915"/>
        </w:trPr>
        <w:tc>
          <w:tcPr>
            <w:tcW w:w="1985" w:type="dxa"/>
            <w:tcBorders>
              <w:right w:val="single" w:sz="4" w:space="0" w:color="auto"/>
            </w:tcBorders>
          </w:tcPr>
          <w:p w14:paraId="26549EA3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75695E7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14:paraId="6FC18BB8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19F2A6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14:paraId="06544430" w14:textId="77777777" w:rsidR="00B20E3D" w:rsidRPr="00C131B3" w:rsidRDefault="00B20E3D" w:rsidP="00B20E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9C890BE" w14:textId="77777777" w:rsidR="00B20E3D" w:rsidRPr="00C131B3" w:rsidRDefault="00B20E3D" w:rsidP="00B20E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E65C8C7" w14:textId="77777777" w:rsidR="00B20E3D" w:rsidRPr="00C131B3" w:rsidRDefault="00B20E3D" w:rsidP="00B20E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31D44885" w14:textId="77777777" w:rsidR="00B20E3D" w:rsidRPr="00C131B3" w:rsidRDefault="00B20E3D" w:rsidP="00B20E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7EEE212" w14:textId="77777777" w:rsidR="00B20E3D" w:rsidRPr="00C131B3" w:rsidRDefault="00B20E3D" w:rsidP="00B20E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2639884" w14:textId="77777777" w:rsidR="00B20E3D" w:rsidRPr="00C131B3" w:rsidRDefault="00B20E3D" w:rsidP="00B20E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1DEE0D6" w14:textId="77777777" w:rsidR="00B20E3D" w:rsidRPr="00C131B3" w:rsidRDefault="00B20E3D" w:rsidP="00B20E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E644642" w14:textId="77777777" w:rsidR="00B20E3D" w:rsidRPr="00C131B3" w:rsidRDefault="00B20E3D" w:rsidP="00B20E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67E84DFB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B20E3D" w:rsidRPr="00C131B3" w:rsidSect="00B20E3D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Opomba: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131B3">
        <w:rPr>
          <w:rFonts w:ascii="Calibri" w:eastAsia="Calibri" w:hAnsi="Calibri" w:cs="Times New Roman"/>
          <w:b/>
        </w:rPr>
        <w:t xml:space="preserve"> </w:t>
      </w:r>
      <w:r>
        <w:rPr>
          <w:rFonts w:ascii="Calibri" w:eastAsia="Calibri" w:hAnsi="Calibri" w:cs="Times New Roman"/>
          <w:b/>
        </w:rPr>
        <w:t xml:space="preserve">LASER MOBILNI </w:t>
      </w:r>
    </w:p>
    <w:p w14:paraId="560487B3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D6BEFD" w14:textId="77777777" w:rsidR="00B20E3D" w:rsidRPr="00C131B3" w:rsidRDefault="00B20E3D" w:rsidP="00B20E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C131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7769A508" w14:textId="77777777" w:rsidR="00B20E3D" w:rsidRPr="00C131B3" w:rsidRDefault="00B20E3D" w:rsidP="00B20E3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2AED1BCB" w14:textId="77777777" w:rsidR="00B20E3D" w:rsidRPr="00C131B3" w:rsidRDefault="00B20E3D" w:rsidP="00B20E3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65500632" w14:textId="77777777" w:rsidR="00B20E3D" w:rsidRPr="00C131B3" w:rsidRDefault="00B20E3D" w:rsidP="00B20E3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4A0AA8FF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60209A5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38AB99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041BF051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DEFDD6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0BBCCD3E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51A7679" w14:textId="77777777" w:rsidR="00B20E3D" w:rsidRPr="00C131B3" w:rsidRDefault="00B20E3D" w:rsidP="00B20E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131B3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433FED94" w14:textId="77777777" w:rsidR="00B20E3D" w:rsidRPr="00C131B3" w:rsidRDefault="00B20E3D" w:rsidP="00B20E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8A16A5" w14:textId="77777777" w:rsidR="00B20E3D" w:rsidRPr="00C131B3" w:rsidRDefault="00B20E3D" w:rsidP="00B20E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131B3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7A935D2D" w14:textId="77777777" w:rsidR="00B20E3D" w:rsidRPr="00C131B3" w:rsidRDefault="00B20E3D" w:rsidP="00B20E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6A921E" w14:textId="77777777" w:rsidR="00B20E3D" w:rsidRPr="00C131B3" w:rsidRDefault="00B20E3D" w:rsidP="00B20E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D744BA9" w14:textId="77777777" w:rsidR="00B20E3D" w:rsidRPr="00C131B3" w:rsidRDefault="00B20E3D" w:rsidP="00B20E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87662C" w14:textId="77777777" w:rsidR="00B20E3D" w:rsidRPr="00C131B3" w:rsidRDefault="00B20E3D" w:rsidP="00B20E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B20E3D" w:rsidRPr="00C131B3" w14:paraId="3ED6B8F8" w14:textId="77777777" w:rsidTr="00DB4966">
        <w:trPr>
          <w:trHeight w:val="2324"/>
        </w:trPr>
        <w:tc>
          <w:tcPr>
            <w:tcW w:w="3652" w:type="dxa"/>
            <w:shd w:val="clear" w:color="auto" w:fill="F2F2F2"/>
          </w:tcPr>
          <w:p w14:paraId="42674CF3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LASER MOBILNI </w:t>
            </w:r>
            <w:r w:rsidRPr="00C131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14:paraId="0FFFCB24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14:paraId="6320E03E" w14:textId="77777777" w:rsidR="00B20E3D" w:rsidRPr="00C131B3" w:rsidRDefault="00B20E3D" w:rsidP="00DB4966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14:paraId="7F47A541" w14:textId="77777777" w:rsidR="00B20E3D" w:rsidRPr="00C131B3" w:rsidRDefault="00B20E3D" w:rsidP="00DB4966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14:paraId="7A9B9CAE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B20E3D" w:rsidRPr="00C131B3" w14:paraId="770F5F8D" w14:textId="77777777" w:rsidTr="00DB4966">
        <w:trPr>
          <w:trHeight w:val="70"/>
        </w:trPr>
        <w:tc>
          <w:tcPr>
            <w:tcW w:w="3652" w:type="dxa"/>
          </w:tcPr>
          <w:p w14:paraId="4E82E260" w14:textId="77777777" w:rsidR="00B20E3D" w:rsidRPr="00C131B3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Mobilni na kolesih</w:t>
            </w:r>
          </w:p>
        </w:tc>
        <w:tc>
          <w:tcPr>
            <w:tcW w:w="1701" w:type="dxa"/>
          </w:tcPr>
          <w:p w14:paraId="0E336661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64EB411F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302E30B5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5FF55142" w14:textId="77777777" w:rsidTr="00DB4966">
        <w:trPr>
          <w:trHeight w:val="70"/>
        </w:trPr>
        <w:tc>
          <w:tcPr>
            <w:tcW w:w="3652" w:type="dxa"/>
          </w:tcPr>
          <w:p w14:paraId="23D18F39" w14:textId="77777777" w:rsidR="00B20E3D" w:rsidRPr="00C131B3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za namen</w:t>
            </w:r>
          </w:p>
        </w:tc>
        <w:tc>
          <w:tcPr>
            <w:tcW w:w="1701" w:type="dxa"/>
          </w:tcPr>
          <w:p w14:paraId="39703FDF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224F1066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4E34F058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28904B5C" w14:textId="77777777" w:rsidTr="00DB4966">
        <w:trPr>
          <w:trHeight w:val="70"/>
        </w:trPr>
        <w:tc>
          <w:tcPr>
            <w:tcW w:w="3652" w:type="dxa"/>
          </w:tcPr>
          <w:p w14:paraId="613B4364" w14:textId="77777777" w:rsidR="00B20E3D" w:rsidRPr="00C131B3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dvokanalni</w:t>
            </w:r>
            <w:proofErr w:type="spellEnd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 diodni laser (sočasno 2 pacienta)</w:t>
            </w:r>
          </w:p>
        </w:tc>
        <w:tc>
          <w:tcPr>
            <w:tcW w:w="1701" w:type="dxa"/>
          </w:tcPr>
          <w:p w14:paraId="39953B2E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2D0C241C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45D21C31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37C750A9" w14:textId="77777777" w:rsidTr="00DB4966">
        <w:trPr>
          <w:trHeight w:val="70"/>
        </w:trPr>
        <w:tc>
          <w:tcPr>
            <w:tcW w:w="3652" w:type="dxa"/>
          </w:tcPr>
          <w:p w14:paraId="42A7CDCE" w14:textId="77777777" w:rsidR="00B20E3D" w:rsidRPr="00C131B3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valovna dolžina vsaj 800 </w:t>
            </w:r>
            <w:proofErr w:type="spellStart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nm</w:t>
            </w:r>
            <w:proofErr w:type="spellEnd"/>
          </w:p>
        </w:tc>
        <w:tc>
          <w:tcPr>
            <w:tcW w:w="1701" w:type="dxa"/>
          </w:tcPr>
          <w:p w14:paraId="3A8F3951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2396BE55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6910778D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012B89C2" w14:textId="77777777" w:rsidTr="00DB4966">
        <w:trPr>
          <w:trHeight w:val="70"/>
        </w:trPr>
        <w:tc>
          <w:tcPr>
            <w:tcW w:w="3652" w:type="dxa"/>
          </w:tcPr>
          <w:p w14:paraId="746E4792" w14:textId="77777777" w:rsidR="00B20E3D" w:rsidRPr="00C131B3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>pulzna moč vsaj 25 W</w:t>
            </w:r>
          </w:p>
        </w:tc>
        <w:tc>
          <w:tcPr>
            <w:tcW w:w="1701" w:type="dxa"/>
          </w:tcPr>
          <w:p w14:paraId="45BCA69F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715101E4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4BC289C1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10CF9752" w14:textId="77777777" w:rsidTr="00DB4966">
        <w:trPr>
          <w:trHeight w:val="70"/>
        </w:trPr>
        <w:tc>
          <w:tcPr>
            <w:tcW w:w="3652" w:type="dxa"/>
          </w:tcPr>
          <w:p w14:paraId="7E508661" w14:textId="77777777" w:rsidR="00B20E3D" w:rsidRPr="00C131B3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pulzirajoče in kontinuirano delovanje</w:t>
            </w:r>
          </w:p>
        </w:tc>
        <w:tc>
          <w:tcPr>
            <w:tcW w:w="1701" w:type="dxa"/>
          </w:tcPr>
          <w:p w14:paraId="72402C33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22EC9ABD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69F90206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13A1C80E" w14:textId="77777777" w:rsidTr="00DB4966">
        <w:trPr>
          <w:trHeight w:val="70"/>
        </w:trPr>
        <w:tc>
          <w:tcPr>
            <w:tcW w:w="3652" w:type="dxa"/>
          </w:tcPr>
          <w:p w14:paraId="06ECD0ED" w14:textId="77777777" w:rsidR="00B20E3D" w:rsidRPr="00C131B3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delovanje v CPW in FPW načinu</w:t>
            </w:r>
          </w:p>
        </w:tc>
        <w:tc>
          <w:tcPr>
            <w:tcW w:w="1701" w:type="dxa"/>
          </w:tcPr>
          <w:p w14:paraId="4617C70D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193C04FB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2E97E10F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17F4074B" w14:textId="77777777" w:rsidTr="00DB4966">
        <w:trPr>
          <w:trHeight w:val="70"/>
        </w:trPr>
        <w:tc>
          <w:tcPr>
            <w:tcW w:w="3652" w:type="dxa"/>
          </w:tcPr>
          <w:p w14:paraId="40847F20" w14:textId="77777777" w:rsidR="00B20E3D" w:rsidRPr="00C131B3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>vključena ročna sonda, ciljno območje fi 2 cm, osvetljeno z visoko zmogljivo LED svetlobo</w:t>
            </w:r>
          </w:p>
        </w:tc>
        <w:tc>
          <w:tcPr>
            <w:tcW w:w="1701" w:type="dxa"/>
          </w:tcPr>
          <w:p w14:paraId="360DD7C0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4C1AB485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378C2F01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12405E06" w14:textId="77777777" w:rsidTr="00DB4966">
        <w:trPr>
          <w:trHeight w:val="70"/>
        </w:trPr>
        <w:tc>
          <w:tcPr>
            <w:tcW w:w="3652" w:type="dxa"/>
          </w:tcPr>
          <w:p w14:paraId="07C87821" w14:textId="77777777" w:rsidR="00B20E3D" w:rsidRPr="00C131B3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barvni LCD zaslon na dotik</w:t>
            </w:r>
          </w:p>
        </w:tc>
        <w:tc>
          <w:tcPr>
            <w:tcW w:w="1701" w:type="dxa"/>
          </w:tcPr>
          <w:p w14:paraId="30B54016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34686B60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24EC247C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17F53F31" w14:textId="77777777" w:rsidTr="00DB4966">
        <w:trPr>
          <w:trHeight w:val="70"/>
        </w:trPr>
        <w:tc>
          <w:tcPr>
            <w:tcW w:w="3652" w:type="dxa"/>
          </w:tcPr>
          <w:p w14:paraId="4A63CFC4" w14:textId="77777777" w:rsidR="00B20E3D" w:rsidRPr="00C131B3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4 metode zdravljenja: specifične patologije, protibolečinska metoda, </w:t>
            </w:r>
            <w:proofErr w:type="spellStart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anti</w:t>
            </w:r>
            <w:proofErr w:type="spellEnd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-edem in </w:t>
            </w:r>
            <w:proofErr w:type="spellStart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biostimulacija</w:t>
            </w:r>
            <w:proofErr w:type="spellEnd"/>
          </w:p>
        </w:tc>
        <w:tc>
          <w:tcPr>
            <w:tcW w:w="1701" w:type="dxa"/>
          </w:tcPr>
          <w:p w14:paraId="722665E5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461FFE46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546A957A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3A6F63EC" w14:textId="77777777" w:rsidTr="00DB4966">
        <w:trPr>
          <w:trHeight w:val="70"/>
        </w:trPr>
        <w:tc>
          <w:tcPr>
            <w:tcW w:w="3652" w:type="dxa"/>
          </w:tcPr>
          <w:p w14:paraId="3685F46C" w14:textId="77777777" w:rsidR="00B20E3D" w:rsidRPr="00C131B3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Prilagajanje frekvence od 1 do 2000 Hz v korakih 1 Hz</w:t>
            </w:r>
          </w:p>
        </w:tc>
        <w:tc>
          <w:tcPr>
            <w:tcW w:w="1701" w:type="dxa"/>
          </w:tcPr>
          <w:p w14:paraId="4BFEA0DC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026DF8A9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4FE90B9D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03949A9D" w14:textId="77777777" w:rsidTr="00DB4966">
        <w:trPr>
          <w:trHeight w:val="70"/>
        </w:trPr>
        <w:tc>
          <w:tcPr>
            <w:tcW w:w="3652" w:type="dxa"/>
          </w:tcPr>
          <w:p w14:paraId="5E593611" w14:textId="77777777" w:rsidR="00B20E3D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Različne stopnje moči: 25%, 50%, 75%, 100%</w:t>
            </w:r>
          </w:p>
        </w:tc>
        <w:tc>
          <w:tcPr>
            <w:tcW w:w="1701" w:type="dxa"/>
          </w:tcPr>
          <w:p w14:paraId="1F7C0225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736B025B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6B4650BF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41EBE525" w14:textId="77777777" w:rsidTr="00DB4966">
        <w:trPr>
          <w:trHeight w:val="70"/>
        </w:trPr>
        <w:tc>
          <w:tcPr>
            <w:tcW w:w="3652" w:type="dxa"/>
          </w:tcPr>
          <w:p w14:paraId="76FC29CF" w14:textId="77777777" w:rsidR="00B20E3D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lastRenderedPageBreak/>
              <w:t>Samodejni izračun oddane energije  glede na nastavljene parametre</w:t>
            </w:r>
          </w:p>
        </w:tc>
        <w:tc>
          <w:tcPr>
            <w:tcW w:w="1701" w:type="dxa"/>
          </w:tcPr>
          <w:p w14:paraId="42DCF3EB" w14:textId="77777777" w:rsidR="00B20E3D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318652D1" w14:textId="77777777" w:rsidR="00B20E3D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0923EA9B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03CB311E" w14:textId="77777777" w:rsidTr="00DB4966">
        <w:trPr>
          <w:trHeight w:val="70"/>
        </w:trPr>
        <w:tc>
          <w:tcPr>
            <w:tcW w:w="3652" w:type="dxa"/>
          </w:tcPr>
          <w:p w14:paraId="11C2960F" w14:textId="77777777" w:rsidR="00B20E3D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Variabilni ali fiksni delovni cikel</w:t>
            </w:r>
          </w:p>
        </w:tc>
        <w:tc>
          <w:tcPr>
            <w:tcW w:w="1701" w:type="dxa"/>
          </w:tcPr>
          <w:p w14:paraId="71037A37" w14:textId="77777777" w:rsidR="00B20E3D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2D7475BC" w14:textId="77777777" w:rsidR="00B20E3D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67D57A8C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210A90B8" w14:textId="77777777" w:rsidTr="00DB4966">
        <w:trPr>
          <w:trHeight w:val="70"/>
        </w:trPr>
        <w:tc>
          <w:tcPr>
            <w:tcW w:w="3652" w:type="dxa"/>
          </w:tcPr>
          <w:p w14:paraId="252800BA" w14:textId="77777777" w:rsidR="00B20E3D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Čas trajanja terapije: 1'' do 99'59'' v korakih po 1</w:t>
            </w:r>
          </w:p>
        </w:tc>
        <w:tc>
          <w:tcPr>
            <w:tcW w:w="1701" w:type="dxa"/>
          </w:tcPr>
          <w:p w14:paraId="0AB09539" w14:textId="77777777" w:rsidR="00B20E3D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33596148" w14:textId="77777777" w:rsidR="00B20E3D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06F5DC21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78DB671B" w14:textId="77777777" w:rsidTr="00DB4966">
        <w:trPr>
          <w:trHeight w:val="70"/>
        </w:trPr>
        <w:tc>
          <w:tcPr>
            <w:tcW w:w="3652" w:type="dxa"/>
          </w:tcPr>
          <w:p w14:paraId="2D5E9532" w14:textId="77777777" w:rsidR="00B20E3D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Zaščitna očala 2 kosa</w:t>
            </w:r>
          </w:p>
        </w:tc>
        <w:tc>
          <w:tcPr>
            <w:tcW w:w="1701" w:type="dxa"/>
          </w:tcPr>
          <w:p w14:paraId="208E7B67" w14:textId="77777777" w:rsidR="00B20E3D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1520E8E6" w14:textId="77777777" w:rsidR="00B20E3D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2A938829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5CFFBFC9" w14:textId="77777777" w:rsidTr="00DB4966">
        <w:trPr>
          <w:trHeight w:val="70"/>
        </w:trPr>
        <w:tc>
          <w:tcPr>
            <w:tcW w:w="3652" w:type="dxa"/>
          </w:tcPr>
          <w:p w14:paraId="140F6B53" w14:textId="77777777" w:rsidR="00B20E3D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Opozorilna lučka ob  laserski emisiji</w:t>
            </w:r>
          </w:p>
        </w:tc>
        <w:tc>
          <w:tcPr>
            <w:tcW w:w="1701" w:type="dxa"/>
          </w:tcPr>
          <w:p w14:paraId="2E951403" w14:textId="77777777" w:rsidR="00B20E3D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282D8E29" w14:textId="77777777" w:rsidR="00B20E3D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76B370EA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20E3D" w:rsidRPr="00C131B3" w14:paraId="712284C6" w14:textId="77777777" w:rsidTr="00DB4966">
        <w:trPr>
          <w:trHeight w:val="70"/>
        </w:trPr>
        <w:tc>
          <w:tcPr>
            <w:tcW w:w="3652" w:type="dxa"/>
          </w:tcPr>
          <w:p w14:paraId="5A6D68BF" w14:textId="77777777" w:rsidR="00B20E3D" w:rsidRDefault="00B20E3D" w:rsidP="00DB4966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Vmesna ključavnica </w:t>
            </w:r>
            <w:proofErr w:type="spellStart"/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Interlock</w:t>
            </w:r>
            <w:proofErr w:type="spellEnd"/>
          </w:p>
        </w:tc>
        <w:tc>
          <w:tcPr>
            <w:tcW w:w="1701" w:type="dxa"/>
          </w:tcPr>
          <w:p w14:paraId="3258425A" w14:textId="77777777" w:rsidR="00B20E3D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</w:tcPr>
          <w:p w14:paraId="7EF63DCC" w14:textId="77777777" w:rsidR="00B20E3D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</w:tcPr>
          <w:p w14:paraId="47ADC9C6" w14:textId="77777777" w:rsidR="00B20E3D" w:rsidRPr="00C131B3" w:rsidRDefault="00B20E3D" w:rsidP="00DB49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544C8395" w14:textId="77777777" w:rsidR="00B20E3D" w:rsidRPr="00C131B3" w:rsidRDefault="00B20E3D" w:rsidP="00B20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60DB73" w14:textId="77777777" w:rsidR="00B20E3D" w:rsidRPr="00C131B3" w:rsidRDefault="00B20E3D" w:rsidP="00B20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1CCF88F8" w14:textId="77777777" w:rsidR="00B20E3D" w:rsidRPr="00C131B3" w:rsidRDefault="00B20E3D" w:rsidP="00B20E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20E3D" w:rsidRPr="00C131B3" w14:paraId="35C8D146" w14:textId="77777777" w:rsidTr="00DB4966">
        <w:tc>
          <w:tcPr>
            <w:tcW w:w="2906" w:type="dxa"/>
          </w:tcPr>
          <w:p w14:paraId="60C662CA" w14:textId="77777777" w:rsidR="00B20E3D" w:rsidRPr="00C131B3" w:rsidRDefault="00B20E3D" w:rsidP="00DB4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741147DD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5FED688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C78F2F4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70D426C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2BA0387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52600CD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DF97923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6A90431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D12826D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A225308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1D84607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1035881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8671E2A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6FCE7CE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F55ACAA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4CDE600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9FD6BBD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A1AEE0D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62B51FE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6F5856A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40C355C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367DC05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2707E3C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0A7BC82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DF7929C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DC013CE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CC4BB52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25331CD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CAA466F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B5CFCAB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9561F24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7F55497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9BAD449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F6ECD89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AC6C142" w14:textId="77777777" w:rsidR="00B54613" w:rsidRDefault="00B54613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260C89C" w14:textId="77777777" w:rsidR="00B54613" w:rsidRDefault="00B54613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8CFD284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7CBF251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>OBR-4</w:t>
      </w:r>
    </w:p>
    <w:p w14:paraId="361BB12B" w14:textId="77777777" w:rsidR="00B20E3D" w:rsidRPr="00C131B3" w:rsidRDefault="00B20E3D" w:rsidP="00B20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14:paraId="5F688ABF" w14:textId="77777777" w:rsidR="00B20E3D" w:rsidRPr="00C131B3" w:rsidRDefault="00B20E3D" w:rsidP="00B20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489FB035" w14:textId="77777777" w:rsidR="00B20E3D" w:rsidRPr="00C131B3" w:rsidRDefault="00B20E3D" w:rsidP="00B20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3137AD88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Ponudnik:</w:t>
      </w:r>
    </w:p>
    <w:p w14:paraId="400910CD" w14:textId="77777777" w:rsidR="00B20E3D" w:rsidRPr="00C131B3" w:rsidRDefault="00B20E3D" w:rsidP="00B20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36D64C82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5641EE5E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A626F81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6D5C7C28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013F1A3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6829AB4A" w14:textId="77777777" w:rsidR="00B20E3D" w:rsidRPr="00C131B3" w:rsidRDefault="00B20E3D" w:rsidP="00B20E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219D351D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70B5D59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C131B3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7A08E191" w14:textId="77777777" w:rsidR="00B20E3D" w:rsidRPr="00C131B3" w:rsidRDefault="00B20E3D" w:rsidP="00B20E3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41C26765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5A0560EF" w14:textId="588D1150" w:rsidR="00B20E3D" w:rsidRPr="00C131B3" w:rsidRDefault="00B20E3D" w:rsidP="00B20E3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26</w:t>
      </w:r>
      <w:r w:rsidRPr="00C131B3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1B64A976" w14:textId="77777777" w:rsidR="00B20E3D" w:rsidRPr="00C131B3" w:rsidRDefault="00B20E3D" w:rsidP="00B20E3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7FC5D846" w14:textId="322FC3F2" w:rsidR="00B20E3D" w:rsidRPr="00C131B3" w:rsidRDefault="00B20E3D" w:rsidP="00B20E3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26</w:t>
      </w:r>
      <w:r w:rsidRPr="00C131B3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406EF69" w14:textId="77777777" w:rsidR="00B20E3D" w:rsidRPr="00C131B3" w:rsidRDefault="00B20E3D" w:rsidP="00B20E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91B8441" w14:textId="2583B0D4" w:rsidR="00B20E3D" w:rsidRPr="00C131B3" w:rsidRDefault="00B20E3D" w:rsidP="00B20E3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26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2FADAE25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FE9716" w14:textId="77777777" w:rsidR="00B20E3D" w:rsidRPr="00C131B3" w:rsidRDefault="00B20E3D" w:rsidP="00B20E3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5F6F212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DB17688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C1CF8A6" w14:textId="77777777" w:rsidR="00B20E3D" w:rsidRPr="00C131B3" w:rsidRDefault="00B20E3D" w:rsidP="00B20E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2E7BEFD1" w14:textId="77777777" w:rsidR="00B20E3D" w:rsidRPr="00C131B3" w:rsidRDefault="00B20E3D" w:rsidP="00B20E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20E3D" w:rsidRPr="00C131B3" w14:paraId="56BB897F" w14:textId="77777777" w:rsidTr="00DB4966">
        <w:tc>
          <w:tcPr>
            <w:tcW w:w="2906" w:type="dxa"/>
          </w:tcPr>
          <w:p w14:paraId="63ABF3F9" w14:textId="77777777" w:rsidR="00B20E3D" w:rsidRPr="00C131B3" w:rsidRDefault="00B20E3D" w:rsidP="00DB4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7396B882" w14:textId="77777777" w:rsidR="00B20E3D" w:rsidRPr="00C131B3" w:rsidRDefault="00B20E3D" w:rsidP="00B20E3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7831383A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470395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611E02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C8F303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1FB473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5A6B14" w14:textId="77777777" w:rsidR="00B20E3D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CACD28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2D7125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95A446C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6FFD4FA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F9A4A51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D21FAEA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BA3B5A7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>I. Obvezna dokumentacija  ob dobavi opreme – informacija ponudniku.</w:t>
      </w:r>
      <w:r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</w:t>
      </w:r>
      <w:r w:rsidRPr="00C131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Dokument</w:t>
      </w:r>
      <w:r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ov</w:t>
      </w:r>
      <w:r w:rsidRPr="00C131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14:paraId="327CAEEC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B20E3D" w:rsidRPr="00C131B3" w14:paraId="0935BA9D" w14:textId="77777777" w:rsidTr="00DB4966">
        <w:trPr>
          <w:trHeight w:val="285"/>
        </w:trPr>
        <w:tc>
          <w:tcPr>
            <w:tcW w:w="3380" w:type="dxa"/>
            <w:shd w:val="clear" w:color="auto" w:fill="E6E6E6"/>
          </w:tcPr>
          <w:p w14:paraId="744F52BF" w14:textId="77777777" w:rsidR="00B20E3D" w:rsidRPr="00C131B3" w:rsidRDefault="00B20E3D" w:rsidP="00DB496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22266060" w14:textId="77777777" w:rsidR="00B20E3D" w:rsidRPr="00C131B3" w:rsidRDefault="00B20E3D" w:rsidP="00DB496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354C076F" w14:textId="77777777" w:rsidR="00B20E3D" w:rsidRPr="00C131B3" w:rsidRDefault="00B20E3D" w:rsidP="00DB496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40C60EE2" w14:textId="77777777" w:rsidR="00B20E3D" w:rsidRPr="00C131B3" w:rsidRDefault="00B20E3D" w:rsidP="00DB496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B20E3D" w:rsidRPr="00C131B3" w14:paraId="4F72156E" w14:textId="77777777" w:rsidTr="00DB49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D44C996" w14:textId="77777777" w:rsidR="00B20E3D" w:rsidRPr="00C131B3" w:rsidRDefault="00B20E3D" w:rsidP="00DB4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02F6744F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3D8B512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BA73A1F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96DAC27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20E3D" w:rsidRPr="00C131B3" w14:paraId="7FCEF3C6" w14:textId="77777777" w:rsidTr="00DB49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6ACFED1" w14:textId="77777777" w:rsidR="00B20E3D" w:rsidRPr="00C131B3" w:rsidRDefault="00B20E3D" w:rsidP="00DB4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</w:tcPr>
          <w:p w14:paraId="15B87A4F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138EF21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03ABB4C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8304B8B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20E3D" w:rsidRPr="00C131B3" w14:paraId="7684A2ED" w14:textId="77777777" w:rsidTr="00DB49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16B02CB" w14:textId="77777777" w:rsidR="00B20E3D" w:rsidRPr="00C131B3" w:rsidRDefault="00B20E3D" w:rsidP="00DB4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</w:tcPr>
          <w:p w14:paraId="4156F5FF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027FFB8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98A05A4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F074F94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B20E3D" w:rsidRPr="00C131B3" w14:paraId="2C92AF50" w14:textId="77777777" w:rsidTr="00DB49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96B46D9" w14:textId="77777777" w:rsidR="00B20E3D" w:rsidRPr="00C131B3" w:rsidRDefault="00B20E3D" w:rsidP="00DB4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0389CA47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821B84B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0A7FF6C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7FE9478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20E3D" w:rsidRPr="00C131B3" w14:paraId="31246130" w14:textId="77777777" w:rsidTr="00DB49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25C633C" w14:textId="77777777" w:rsidR="00B20E3D" w:rsidRPr="00C131B3" w:rsidRDefault="00B20E3D" w:rsidP="00DB4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7D57C019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A716DFA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5C94E310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6D7D572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20E3D" w:rsidRPr="00C131B3" w14:paraId="1FAA5181" w14:textId="77777777" w:rsidTr="00DB49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BB1420E" w14:textId="77777777" w:rsidR="00B20E3D" w:rsidRPr="00C131B3" w:rsidRDefault="00B20E3D" w:rsidP="00DB4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3A400833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58762B2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1C27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E5F0E08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20E3D" w:rsidRPr="00C131B3" w14:paraId="0BE14030" w14:textId="77777777" w:rsidTr="00DB49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4057A6F" w14:textId="77777777" w:rsidR="00B20E3D" w:rsidRPr="00C131B3" w:rsidRDefault="00B20E3D" w:rsidP="00DB4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4136D37C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F5C09BF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38EECC17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C1850D1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B20E3D" w:rsidRPr="00C131B3" w14:paraId="6FFD677F" w14:textId="77777777" w:rsidTr="00DB49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B68383E" w14:textId="77777777" w:rsidR="00B20E3D" w:rsidRPr="00C131B3" w:rsidRDefault="00B20E3D" w:rsidP="00DB4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48429550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D670264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3D3987C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78DA4F0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20E3D" w:rsidRPr="00C131B3" w14:paraId="72984965" w14:textId="77777777" w:rsidTr="00DB49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67786AF2" w14:textId="77777777" w:rsidR="00B20E3D" w:rsidRPr="00C131B3" w:rsidRDefault="00B20E3D" w:rsidP="00DB4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11ABB0D7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2ABE34E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73BC77C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B60909A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B20E3D" w:rsidRPr="00C131B3" w14:paraId="4DDBE9C7" w14:textId="77777777" w:rsidTr="00DB49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5744A5CB" w14:textId="77777777" w:rsidR="00B20E3D" w:rsidRPr="00C131B3" w:rsidRDefault="00B20E3D" w:rsidP="00DB4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99518E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7DABB9C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5D5C0F6F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FC90545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B20E3D" w:rsidRPr="00C131B3" w14:paraId="53DB6C32" w14:textId="77777777" w:rsidTr="00DB49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8A45C9A" w14:textId="77777777" w:rsidR="00B20E3D" w:rsidRPr="00C131B3" w:rsidRDefault="00B20E3D" w:rsidP="00DB4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C131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C131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C131B3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C131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C131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C131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C131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C131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C131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C131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2481233D" w14:textId="77777777" w:rsidR="00B20E3D" w:rsidRPr="00C131B3" w:rsidRDefault="00B20E3D" w:rsidP="00DB4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0931A3D8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0675049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67FF0EA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54A062B" w14:textId="77777777" w:rsidR="00B20E3D" w:rsidRPr="00C131B3" w:rsidRDefault="00B20E3D" w:rsidP="00DB4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23D2AC6F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2DD1DF" w14:textId="77777777" w:rsidR="00B20E3D" w:rsidRPr="00C131B3" w:rsidRDefault="00B20E3D" w:rsidP="00B20E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CD95704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EC09B9" w14:textId="77777777" w:rsidR="00B20E3D" w:rsidRPr="00C131B3" w:rsidRDefault="00B20E3D" w:rsidP="00B20E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3DCCCF" w14:textId="77777777" w:rsidR="00B20E3D" w:rsidRDefault="00B20E3D" w:rsidP="00B20E3D"/>
    <w:p w14:paraId="37E6E96E" w14:textId="77777777" w:rsidR="00B20E3D" w:rsidRDefault="00B20E3D" w:rsidP="00B20E3D"/>
    <w:p w14:paraId="547A8655" w14:textId="77777777" w:rsidR="00B54613" w:rsidRPr="00B54613" w:rsidRDefault="00B54613" w:rsidP="00B54613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Times New Roman"/>
          <w:b/>
          <w:sz w:val="24"/>
          <w:szCs w:val="24"/>
          <w:lang w:eastAsia="sl-SI"/>
          <w14:ligatures w14:val="none"/>
        </w:rPr>
        <w:lastRenderedPageBreak/>
        <w:t>OBR-5</w:t>
      </w:r>
    </w:p>
    <w:p w14:paraId="7B8050A1" w14:textId="77777777" w:rsidR="00B54613" w:rsidRPr="00B54613" w:rsidRDefault="00B54613" w:rsidP="00B5461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</w:pPr>
    </w:p>
    <w:p w14:paraId="04A223F5" w14:textId="77777777" w:rsidR="00B54613" w:rsidRPr="00B54613" w:rsidRDefault="00B54613" w:rsidP="00B54613">
      <w:pPr>
        <w:suppressAutoHyphens/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Arial"/>
          <w:b/>
          <w:sz w:val="24"/>
          <w:szCs w:val="24"/>
          <w:lang w:eastAsia="sl-SI"/>
          <w14:ligatures w14:val="none"/>
        </w:rPr>
        <w:t>IZJAVA O UDELEŽBI FIZIČNIH IN PRAVNIH OSEB V LASTNIŠTVU PONUDNIKA</w:t>
      </w:r>
    </w:p>
    <w:p w14:paraId="5B4A1E08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>v skladu s 6. odstavkom 14. člena Zakona o integriteti in preprečevanju korupcije (ZIntPK-1-UPB2)</w:t>
      </w:r>
    </w:p>
    <w:p w14:paraId="456F034E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</w:p>
    <w:p w14:paraId="4EDE9E7A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>Podatki o ponudniku/podizvajalcu (v nadaljevanju ponudniku):</w:t>
      </w:r>
    </w:p>
    <w:p w14:paraId="4D7291AD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4"/>
          <w:lang w:eastAsia="sl-SI"/>
          <w14:ligatures w14:val="none"/>
        </w:rPr>
      </w:pPr>
    </w:p>
    <w:p w14:paraId="3F4B6E24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Arial"/>
          <w:b/>
          <w:sz w:val="24"/>
          <w:szCs w:val="24"/>
          <w:lang w:eastAsia="sl-SI"/>
          <w14:ligatures w14:val="none"/>
        </w:rPr>
        <w:t>Naziv:</w:t>
      </w: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 xml:space="preserve"> _____________________________________</w:t>
      </w:r>
      <w:r w:rsidRPr="00B54613">
        <w:rPr>
          <w:rFonts w:ascii="Garamond" w:eastAsia="Times New Roman" w:hAnsi="Garamond" w:cs="Arial"/>
          <w:b/>
          <w:sz w:val="24"/>
          <w:szCs w:val="24"/>
          <w:lang w:eastAsia="sl-SI"/>
          <w14:ligatures w14:val="none"/>
        </w:rPr>
        <w:t xml:space="preserve"> </w:t>
      </w:r>
    </w:p>
    <w:p w14:paraId="4BCD422E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>Naslov: _____________________________________</w:t>
      </w:r>
    </w:p>
    <w:p w14:paraId="1C70B628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>Matična številka: ________________________________-</w:t>
      </w:r>
    </w:p>
    <w:p w14:paraId="2B08CF09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</w:p>
    <w:p w14:paraId="0BFB5015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>Zakoniti zastopnik ponudnika __________________________________ v postopku sklenitve pogodbe za javno naročilo</w:t>
      </w:r>
      <w:r w:rsidRPr="00B54613">
        <w:rPr>
          <w:rFonts w:ascii="Garamond" w:eastAsia="Times New Roman" w:hAnsi="Garamond" w:cs="Arial"/>
          <w:b/>
          <w:bCs/>
          <w:sz w:val="24"/>
          <w:szCs w:val="24"/>
          <w:lang w:eastAsia="sl-SI"/>
          <w14:ligatures w14:val="none"/>
        </w:rPr>
        <w:t xml:space="preserve"> </w:t>
      </w: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>_________________________________</w:t>
      </w:r>
      <w:r w:rsidRPr="00B54613">
        <w:rPr>
          <w:rFonts w:ascii="Garamond" w:eastAsia="Times New Roman" w:hAnsi="Garamond" w:cs="Arial"/>
          <w:b/>
          <w:bCs/>
          <w:sz w:val="24"/>
          <w:szCs w:val="24"/>
          <w:lang w:eastAsia="sl-SI"/>
          <w14:ligatures w14:val="none"/>
        </w:rPr>
        <w:t xml:space="preserve"> (</w:t>
      </w:r>
      <w:r w:rsidRPr="00B54613">
        <w:rPr>
          <w:rFonts w:ascii="Garamond" w:eastAsia="Times New Roman" w:hAnsi="Garamond" w:cs="Arial"/>
          <w:b/>
          <w:bCs/>
          <w:i/>
          <w:sz w:val="24"/>
          <w:szCs w:val="24"/>
          <w:lang w:eastAsia="sl-SI"/>
          <w14:ligatures w14:val="none"/>
        </w:rPr>
        <w:t>naziv javnega naročila)</w:t>
      </w:r>
      <w:r w:rsidRPr="00B54613">
        <w:rPr>
          <w:rFonts w:ascii="Garamond" w:eastAsia="Times New Roman" w:hAnsi="Garamond" w:cs="Arial"/>
          <w:bCs/>
          <w:sz w:val="24"/>
          <w:szCs w:val="24"/>
          <w:lang w:eastAsia="sl-SI"/>
          <w14:ligatures w14:val="none"/>
        </w:rPr>
        <w:t xml:space="preserve"> </w:t>
      </w: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 xml:space="preserve">naročniku </w:t>
      </w:r>
      <w:r w:rsidRPr="00B54613">
        <w:rPr>
          <w:rFonts w:ascii="Garamond" w:eastAsia="Times New Roman" w:hAnsi="Garamond" w:cs="Arial"/>
          <w:b/>
          <w:sz w:val="24"/>
          <w:szCs w:val="24"/>
          <w:lang w:eastAsia="sl-SI"/>
          <w14:ligatures w14:val="none"/>
        </w:rPr>
        <w:t>Splošna bolnišnica Celje</w:t>
      </w: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33BF7DE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</w:p>
    <w:p w14:paraId="6EA0C900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b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Arial"/>
          <w:b/>
          <w:sz w:val="24"/>
          <w:szCs w:val="24"/>
          <w:lang w:eastAsia="sl-SI"/>
          <w14:ligatures w14:val="none"/>
        </w:rPr>
        <w:t>Izjavljam, da je lastniška struktura ponudnika naslednja:</w:t>
      </w:r>
    </w:p>
    <w:p w14:paraId="294BFE89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</w:p>
    <w:p w14:paraId="63709938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</w:p>
    <w:p w14:paraId="71B2F62C" w14:textId="77777777" w:rsidR="00B54613" w:rsidRPr="00B54613" w:rsidRDefault="00B54613" w:rsidP="00B54613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B54613" w:rsidRPr="00B54613" w14:paraId="4E12878A" w14:textId="77777777" w:rsidTr="00DB496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AE759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</w:pPr>
            <w:r w:rsidRPr="00B54613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  <w:t>Ime in priimek/fizične osebe</w:t>
            </w:r>
          </w:p>
          <w:p w14:paraId="46AA3ACA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</w:pPr>
            <w:r w:rsidRPr="00B54613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E4229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</w:pPr>
            <w:r w:rsidRPr="00B54613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  <w:t>Naslov prebivališča/</w:t>
            </w:r>
          </w:p>
          <w:p w14:paraId="515CCC27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</w:pPr>
            <w:r w:rsidRPr="00B54613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C2EA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</w:pPr>
            <w:r w:rsidRPr="00B54613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  <w:t>Delež lastništva ponudnika</w:t>
            </w:r>
          </w:p>
        </w:tc>
      </w:tr>
      <w:tr w:rsidR="00B54613" w:rsidRPr="00B54613" w14:paraId="270A171C" w14:textId="77777777" w:rsidTr="00DB496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8EC7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3360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9D80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</w:tr>
      <w:tr w:rsidR="00B54613" w:rsidRPr="00B54613" w14:paraId="09473F24" w14:textId="77777777" w:rsidTr="00DB496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5E52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3EC4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A9E9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</w:tr>
      <w:tr w:rsidR="00B54613" w:rsidRPr="00B54613" w14:paraId="5E313292" w14:textId="77777777" w:rsidTr="00DB496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0659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35A4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759F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</w:tr>
    </w:tbl>
    <w:p w14:paraId="206DF4C4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</w:p>
    <w:p w14:paraId="3553C1FE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</w:p>
    <w:p w14:paraId="69460F5A" w14:textId="77777777" w:rsidR="00B54613" w:rsidRPr="00B54613" w:rsidRDefault="00B54613" w:rsidP="00B54613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1"/>
        <w:gridCol w:w="4665"/>
        <w:gridCol w:w="2104"/>
      </w:tblGrid>
      <w:tr w:rsidR="00B54613" w:rsidRPr="00B54613" w14:paraId="66F9AED9" w14:textId="77777777" w:rsidTr="00DB496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7E6FB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</w:pPr>
            <w:r w:rsidRPr="00B54613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  <w:t>Ime in priimek/fizične osebe</w:t>
            </w:r>
          </w:p>
          <w:p w14:paraId="72F50B9D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</w:pPr>
            <w:r w:rsidRPr="00B54613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B7D79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</w:pPr>
            <w:r w:rsidRPr="00B54613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  <w:t>Naslov prebivališča/</w:t>
            </w:r>
          </w:p>
          <w:p w14:paraId="4299531D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</w:pPr>
            <w:r w:rsidRPr="00B54613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6564E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</w:pPr>
            <w:r w:rsidRPr="00B54613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  <w:t xml:space="preserve">Delež lastništva ponudnika </w:t>
            </w:r>
          </w:p>
        </w:tc>
      </w:tr>
      <w:tr w:rsidR="00B54613" w:rsidRPr="00B54613" w14:paraId="458E7BB7" w14:textId="77777777" w:rsidTr="00DB496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A3BC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222A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67F2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</w:tr>
      <w:tr w:rsidR="00B54613" w:rsidRPr="00B54613" w14:paraId="5205390F" w14:textId="77777777" w:rsidTr="00DB496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FC4B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7070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2C17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</w:tr>
    </w:tbl>
    <w:p w14:paraId="2D6AD1F6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</w:p>
    <w:p w14:paraId="76059837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</w:p>
    <w:p w14:paraId="4FAD6B9E" w14:textId="77777777" w:rsidR="00B54613" w:rsidRPr="00B54613" w:rsidRDefault="00B54613" w:rsidP="00B54613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B54613" w:rsidRPr="00B54613" w14:paraId="1126E9B6" w14:textId="77777777" w:rsidTr="00DB496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66D21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</w:pPr>
            <w:r w:rsidRPr="00B54613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577EF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</w:pPr>
            <w:r w:rsidRPr="00B54613">
              <w:rPr>
                <w:rFonts w:ascii="Garamond" w:eastAsia="Times New Roman" w:hAnsi="Garamond" w:cs="Arial"/>
                <w:b/>
                <w:sz w:val="24"/>
                <w:szCs w:val="24"/>
                <w:lang w:eastAsia="sl-SI"/>
                <w14:ligatures w14:val="none"/>
              </w:rPr>
              <w:t>Sedež pravne osebe</w:t>
            </w:r>
          </w:p>
        </w:tc>
      </w:tr>
      <w:tr w:rsidR="00B54613" w:rsidRPr="00B54613" w14:paraId="049372E0" w14:textId="77777777" w:rsidTr="00DB496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B573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B772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</w:tr>
      <w:tr w:rsidR="00B54613" w:rsidRPr="00B54613" w14:paraId="0F78F1F9" w14:textId="77777777" w:rsidTr="00DB496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A290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4813" w14:textId="77777777" w:rsidR="00B54613" w:rsidRPr="00B54613" w:rsidRDefault="00B54613" w:rsidP="00B54613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eastAsia="sl-SI"/>
                <w14:ligatures w14:val="none"/>
              </w:rPr>
            </w:pPr>
          </w:p>
        </w:tc>
      </w:tr>
    </w:tbl>
    <w:p w14:paraId="2DE7949B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</w:p>
    <w:p w14:paraId="283CCC29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</w:p>
    <w:p w14:paraId="3F71102B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>S podpisom jamčim za točnost in resničnost podatkov ter se zavedam, da je pogodba v primeru lažne izjave ali neresničnih podatkov o dejstvih v izjavi nična.</w:t>
      </w:r>
    </w:p>
    <w:p w14:paraId="6F862233" w14:textId="77777777" w:rsidR="00B54613" w:rsidRPr="00B54613" w:rsidRDefault="00B54613" w:rsidP="00B54613">
      <w:pPr>
        <w:spacing w:after="0" w:line="240" w:lineRule="auto"/>
        <w:ind w:left="360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</w:p>
    <w:p w14:paraId="07DB03E7" w14:textId="77777777" w:rsidR="00B54613" w:rsidRPr="00B54613" w:rsidRDefault="00B54613" w:rsidP="00B54613">
      <w:pPr>
        <w:spacing w:after="0" w:line="24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>Seznanjeni smo, da je naročnik dolžan to izjavo oziroma podatke na njeno zahtevo predložiti Komisiji za preprečevanje korupcije.</w:t>
      </w:r>
    </w:p>
    <w:p w14:paraId="783174AE" w14:textId="77777777" w:rsidR="00B54613" w:rsidRPr="00B54613" w:rsidRDefault="00B54613" w:rsidP="00B54613">
      <w:pPr>
        <w:spacing w:after="0" w:line="36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</w:p>
    <w:p w14:paraId="1C562728" w14:textId="77777777" w:rsidR="00B54613" w:rsidRPr="00B54613" w:rsidRDefault="00B54613" w:rsidP="00B54613">
      <w:pPr>
        <w:spacing w:after="0" w:line="36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 xml:space="preserve">Datum:................................ </w:t>
      </w: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ab/>
      </w: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ab/>
        <w:t xml:space="preserve">Žig </w:t>
      </w: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ab/>
      </w: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ab/>
        <w:t xml:space="preserve">                      Podpis odgovorne osebe </w:t>
      </w:r>
    </w:p>
    <w:p w14:paraId="3028EB65" w14:textId="77777777" w:rsidR="00B54613" w:rsidRPr="00B54613" w:rsidRDefault="00B54613" w:rsidP="00B54613">
      <w:pPr>
        <w:spacing w:after="0" w:line="360" w:lineRule="auto"/>
        <w:jc w:val="both"/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</w:pP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>Kraj:....................................</w:t>
      </w: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ab/>
      </w: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ab/>
      </w: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ab/>
      </w: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ab/>
      </w: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ab/>
      </w:r>
      <w:r w:rsidRPr="00B54613">
        <w:rPr>
          <w:rFonts w:ascii="Garamond" w:eastAsia="Times New Roman" w:hAnsi="Garamond" w:cs="Arial"/>
          <w:sz w:val="24"/>
          <w:szCs w:val="24"/>
          <w:lang w:eastAsia="sl-SI"/>
          <w14:ligatures w14:val="none"/>
        </w:rPr>
        <w:tab/>
        <w:t xml:space="preserve">.......................................   </w:t>
      </w:r>
    </w:p>
    <w:p w14:paraId="2CDB4E92" w14:textId="77777777" w:rsidR="00B54613" w:rsidRPr="00B54613" w:rsidRDefault="00B54613" w:rsidP="00B5461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  <w14:ligatures w14:val="none"/>
        </w:rPr>
      </w:pPr>
    </w:p>
    <w:p w14:paraId="7461F873" w14:textId="77777777" w:rsidR="00B54613" w:rsidRPr="00B54613" w:rsidRDefault="00B54613" w:rsidP="00B54613">
      <w:pPr>
        <w:rPr>
          <w:rFonts w:ascii="Garamond" w:hAnsi="Garamond"/>
          <w:sz w:val="24"/>
          <w:szCs w:val="24"/>
          <w14:ligatures w14:val="none"/>
        </w:rPr>
      </w:pPr>
    </w:p>
    <w:p w14:paraId="1B8F6BD7" w14:textId="77777777" w:rsidR="0017214A" w:rsidRDefault="0017214A"/>
    <w:sectPr w:rsidR="0017214A" w:rsidSect="00B20E3D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E11C9" w14:textId="77777777" w:rsidR="0054178D" w:rsidRDefault="0054178D" w:rsidP="00B20E3D">
      <w:pPr>
        <w:spacing w:after="0" w:line="240" w:lineRule="auto"/>
      </w:pPr>
      <w:r>
        <w:separator/>
      </w:r>
    </w:p>
  </w:endnote>
  <w:endnote w:type="continuationSeparator" w:id="0">
    <w:p w14:paraId="19540CE7" w14:textId="77777777" w:rsidR="0054178D" w:rsidRDefault="0054178D" w:rsidP="00B20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1C272" w14:textId="77777777" w:rsidR="00B20E3D" w:rsidRDefault="00B20E3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7EBD61AF" w14:textId="77777777" w:rsidR="00B20E3D" w:rsidRDefault="00B20E3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1D562" w14:textId="77777777" w:rsidR="00B20E3D" w:rsidRDefault="00B20E3D">
    <w:pPr>
      <w:pStyle w:val="Noga"/>
      <w:jc w:val="center"/>
    </w:pPr>
  </w:p>
  <w:p w14:paraId="4A240CD5" w14:textId="77777777" w:rsidR="00B20E3D" w:rsidRDefault="00B20E3D">
    <w:pPr>
      <w:pStyle w:val="Noga"/>
      <w:jc w:val="center"/>
    </w:pPr>
  </w:p>
  <w:p w14:paraId="640D2783" w14:textId="77777777" w:rsidR="00B20E3D" w:rsidRDefault="00B20E3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B8A9" w14:textId="77777777" w:rsidR="00B20E3D" w:rsidRDefault="00B20E3D">
    <w:pPr>
      <w:pStyle w:val="Noga"/>
      <w:jc w:val="center"/>
      <w:rPr>
        <w:rFonts w:ascii="Arial" w:hAnsi="Arial"/>
        <w:sz w:val="16"/>
      </w:rPr>
    </w:pPr>
  </w:p>
  <w:p w14:paraId="2294F2BA" w14:textId="77777777" w:rsidR="00B20E3D" w:rsidRDefault="00B20E3D">
    <w:pPr>
      <w:pStyle w:val="Noga"/>
      <w:jc w:val="center"/>
      <w:rPr>
        <w:rFonts w:ascii="Arial" w:hAnsi="Arial"/>
        <w:sz w:val="16"/>
      </w:rPr>
    </w:pPr>
  </w:p>
  <w:p w14:paraId="4730A069" w14:textId="77777777" w:rsidR="00B20E3D" w:rsidRDefault="00B20E3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2FADD" w14:textId="77777777" w:rsidR="0054178D" w:rsidRDefault="0054178D" w:rsidP="00B20E3D">
      <w:pPr>
        <w:spacing w:after="0" w:line="240" w:lineRule="auto"/>
      </w:pPr>
      <w:r>
        <w:separator/>
      </w:r>
    </w:p>
  </w:footnote>
  <w:footnote w:type="continuationSeparator" w:id="0">
    <w:p w14:paraId="2DE1500E" w14:textId="77777777" w:rsidR="0054178D" w:rsidRDefault="0054178D" w:rsidP="00B20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05325" w14:textId="77777777" w:rsidR="00B20E3D" w:rsidRDefault="00B20E3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3829425" w14:textId="77777777" w:rsidR="00B20E3D" w:rsidRDefault="00B20E3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F4800" w14:textId="77777777" w:rsidR="00B20E3D" w:rsidRDefault="00B20E3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6EF9FE3D" w14:textId="77777777" w:rsidR="00B20E3D" w:rsidRPr="001D0EA2" w:rsidRDefault="00B20E3D" w:rsidP="00E61AC7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79B6CFD" w14:textId="77777777" w:rsidR="00B20E3D" w:rsidRDefault="00B20E3D">
    <w:pPr>
      <w:pStyle w:val="Noga"/>
      <w:jc w:val="center"/>
      <w:rPr>
        <w:rFonts w:ascii="Arial" w:hAnsi="Arial"/>
        <w:sz w:val="16"/>
      </w:rPr>
    </w:pPr>
  </w:p>
  <w:p w14:paraId="70B0DF14" w14:textId="77777777" w:rsidR="00B20E3D" w:rsidRDefault="00B20E3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2D5621"/>
    <w:multiLevelType w:val="hybridMultilevel"/>
    <w:tmpl w:val="C0761A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2324516">
    <w:abstractNumId w:val="8"/>
  </w:num>
  <w:num w:numId="2" w16cid:durableId="624197007">
    <w:abstractNumId w:val="11"/>
  </w:num>
  <w:num w:numId="3" w16cid:durableId="725446952">
    <w:abstractNumId w:val="0"/>
  </w:num>
  <w:num w:numId="4" w16cid:durableId="739520073">
    <w:abstractNumId w:val="5"/>
  </w:num>
  <w:num w:numId="5" w16cid:durableId="1389458803">
    <w:abstractNumId w:val="10"/>
  </w:num>
  <w:num w:numId="6" w16cid:durableId="1662350144">
    <w:abstractNumId w:val="7"/>
  </w:num>
  <w:num w:numId="7" w16cid:durableId="1759978956">
    <w:abstractNumId w:val="4"/>
  </w:num>
  <w:num w:numId="8" w16cid:durableId="1057170344">
    <w:abstractNumId w:val="6"/>
  </w:num>
  <w:num w:numId="9" w16cid:durableId="794952641">
    <w:abstractNumId w:val="2"/>
  </w:num>
  <w:num w:numId="10" w16cid:durableId="959578198">
    <w:abstractNumId w:val="9"/>
  </w:num>
  <w:num w:numId="11" w16cid:durableId="1393851228">
    <w:abstractNumId w:val="1"/>
  </w:num>
  <w:num w:numId="12" w16cid:durableId="10053973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E3D"/>
    <w:rsid w:val="00112714"/>
    <w:rsid w:val="0017214A"/>
    <w:rsid w:val="002E7620"/>
    <w:rsid w:val="004F6ACE"/>
    <w:rsid w:val="0054178D"/>
    <w:rsid w:val="00566A9B"/>
    <w:rsid w:val="006F7758"/>
    <w:rsid w:val="009C376C"/>
    <w:rsid w:val="00B20E3D"/>
    <w:rsid w:val="00B5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EC0484F"/>
  <w15:chartTrackingRefBased/>
  <w15:docId w15:val="{256B4FF6-B719-4527-B174-C1DC6E1FA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20E3D"/>
    <w:rPr>
      <w:kern w:val="0"/>
    </w:rPr>
  </w:style>
  <w:style w:type="paragraph" w:styleId="Naslov1">
    <w:name w:val="heading 1"/>
    <w:basedOn w:val="Navaden"/>
    <w:next w:val="Navaden"/>
    <w:link w:val="Naslov1Znak"/>
    <w:uiPriority w:val="9"/>
    <w:qFormat/>
    <w:rsid w:val="00B20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20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20E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20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20E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20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20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20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20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20E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20E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20E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20E3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20E3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20E3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20E3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20E3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20E3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20E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20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20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20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20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20E3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20E3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20E3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20E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20E3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20E3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B20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20E3D"/>
    <w:rPr>
      <w:kern w:val="0"/>
    </w:rPr>
  </w:style>
  <w:style w:type="paragraph" w:styleId="Glava">
    <w:name w:val="header"/>
    <w:basedOn w:val="Navaden"/>
    <w:link w:val="GlavaZnak"/>
    <w:uiPriority w:val="99"/>
    <w:unhideWhenUsed/>
    <w:rsid w:val="00B20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20E3D"/>
    <w:rPr>
      <w:kern w:val="0"/>
    </w:rPr>
  </w:style>
  <w:style w:type="character" w:styleId="tevilkastrani">
    <w:name w:val="page number"/>
    <w:basedOn w:val="Privzetapisavaodstavka"/>
    <w:rsid w:val="00B20E3D"/>
  </w:style>
  <w:style w:type="character" w:styleId="Hiperpovezava">
    <w:name w:val="Hyperlink"/>
    <w:basedOn w:val="Privzetapisavaodstavka"/>
    <w:uiPriority w:val="99"/>
    <w:unhideWhenUsed/>
    <w:rsid w:val="00B20E3D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20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1703</Words>
  <Characters>9713</Characters>
  <Application>Microsoft Office Word</Application>
  <DocSecurity>0</DocSecurity>
  <Lines>80</Lines>
  <Paragraphs>22</Paragraphs>
  <ScaleCrop>false</ScaleCrop>
  <Company>SBC</Company>
  <LinksUpToDate>false</LinksUpToDate>
  <CharactersWithSpaces>11394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2026-04-23T05:53:00Z</dcterms:created>
  <dcterms:modified xsi:type="dcterms:W3CDTF">2026-04-23T05:53:00Z</dcterms:modified>
</cp:coreProperties>
</file>